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51F9" w14:textId="77777777" w:rsidR="00A34AA8" w:rsidRPr="003369E3" w:rsidRDefault="00A34AA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338AB9B0" w14:textId="77777777" w:rsidR="00A34AA8" w:rsidRPr="003369E3" w:rsidRDefault="00A34AA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6C027511" w14:textId="77777777" w:rsidR="00653AEA" w:rsidRPr="003369E3" w:rsidRDefault="00653AEA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様式第</w:t>
      </w:r>
      <w:r w:rsidR="002822FA" w:rsidRPr="003369E3">
        <w:rPr>
          <w:rFonts w:hAnsi="ＭＳ 明朝" w:cs="ＭＳ Ｐゴシック" w:hint="eastAsia"/>
          <w:kern w:val="0"/>
          <w:szCs w:val="24"/>
        </w:rPr>
        <w:t>７</w:t>
      </w:r>
      <w:r w:rsidRPr="003369E3">
        <w:rPr>
          <w:rFonts w:hAnsi="ＭＳ 明朝" w:cs="ＭＳ Ｐゴシック" w:hint="eastAsia"/>
          <w:kern w:val="0"/>
          <w:szCs w:val="24"/>
        </w:rPr>
        <w:t>号（第</w:t>
      </w:r>
      <w:r w:rsidR="001E4BE8" w:rsidRPr="003369E3">
        <w:rPr>
          <w:rFonts w:hAnsi="ＭＳ 明朝" w:cs="ＭＳ Ｐゴシック"/>
          <w:kern w:val="0"/>
          <w:szCs w:val="24"/>
        </w:rPr>
        <w:t>11</w:t>
      </w:r>
      <w:r w:rsidRPr="003369E3">
        <w:rPr>
          <w:rFonts w:hAnsi="ＭＳ 明朝" w:cs="ＭＳ Ｐゴシック" w:hint="eastAsia"/>
          <w:kern w:val="0"/>
          <w:szCs w:val="24"/>
        </w:rPr>
        <w:t>条関係）</w:t>
      </w:r>
    </w:p>
    <w:p w14:paraId="35520F1A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281A3116" w14:textId="77777777" w:rsidR="00CF6288" w:rsidRPr="003369E3" w:rsidRDefault="00CF6288" w:rsidP="0000373D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年　　月　　日</w:t>
      </w:r>
    </w:p>
    <w:p w14:paraId="0FD9EE44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36964EF1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 xml:space="preserve">　里庄町長　　殿</w:t>
      </w:r>
    </w:p>
    <w:p w14:paraId="3F5F3BC8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04"/>
        <w:gridCol w:w="3439"/>
      </w:tblGrid>
      <w:tr w:rsidR="00CF6288" w:rsidRPr="003369E3" w14:paraId="79DE3EE6" w14:textId="77777777" w:rsidTr="00262728">
        <w:trPr>
          <w:trHeight w:val="413"/>
        </w:trPr>
        <w:tc>
          <w:tcPr>
            <w:tcW w:w="1417" w:type="dxa"/>
            <w:vAlign w:val="center"/>
          </w:tcPr>
          <w:p w14:paraId="43854564" w14:textId="77777777" w:rsidR="00CF6288" w:rsidRPr="003369E3" w:rsidRDefault="00CF6288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分　館　名</w:t>
            </w:r>
          </w:p>
        </w:tc>
        <w:tc>
          <w:tcPr>
            <w:tcW w:w="5051" w:type="dxa"/>
            <w:gridSpan w:val="2"/>
          </w:tcPr>
          <w:p w14:paraId="6AC3F015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443FA5AE" w14:textId="77777777" w:rsidTr="00262728">
        <w:trPr>
          <w:trHeight w:val="420"/>
        </w:trPr>
        <w:tc>
          <w:tcPr>
            <w:tcW w:w="1417" w:type="dxa"/>
            <w:vMerge w:val="restart"/>
            <w:vAlign w:val="center"/>
          </w:tcPr>
          <w:p w14:paraId="5E20059F" w14:textId="77777777" w:rsidR="00CF6288" w:rsidRPr="003369E3" w:rsidRDefault="00CF6288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120"/>
                <w:kern w:val="0"/>
                <w:szCs w:val="24"/>
                <w:fitText w:val="1200" w:id="-988583424"/>
              </w:rPr>
              <w:t>代表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1200" w:id="-988583424"/>
              </w:rPr>
              <w:t>者</w:t>
            </w:r>
          </w:p>
        </w:tc>
        <w:tc>
          <w:tcPr>
            <w:tcW w:w="1418" w:type="dxa"/>
            <w:vAlign w:val="center"/>
          </w:tcPr>
          <w:p w14:paraId="0D849F93" w14:textId="77777777" w:rsidR="00CF6288" w:rsidRPr="003369E3" w:rsidRDefault="00CF6288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88583423"/>
              </w:rPr>
              <w:t xml:space="preserve">住　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960" w:id="-988583423"/>
              </w:rPr>
              <w:t>所</w:t>
            </w:r>
          </w:p>
        </w:tc>
        <w:tc>
          <w:tcPr>
            <w:tcW w:w="3633" w:type="dxa"/>
          </w:tcPr>
          <w:p w14:paraId="33EA72B7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2E4CC966" w14:textId="77777777" w:rsidTr="00262728">
        <w:trPr>
          <w:trHeight w:val="398"/>
        </w:trPr>
        <w:tc>
          <w:tcPr>
            <w:tcW w:w="1417" w:type="dxa"/>
            <w:vMerge/>
          </w:tcPr>
          <w:p w14:paraId="58C3DDD3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21CAC8" w14:textId="77777777" w:rsidR="00CF6288" w:rsidRPr="003369E3" w:rsidRDefault="00CF6288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88583422"/>
              </w:rPr>
              <w:t xml:space="preserve">氏　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960" w:id="-988583422"/>
              </w:rPr>
              <w:t>名</w:t>
            </w:r>
          </w:p>
        </w:tc>
        <w:tc>
          <w:tcPr>
            <w:tcW w:w="3633" w:type="dxa"/>
          </w:tcPr>
          <w:p w14:paraId="446D4069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5B1A0F71" w14:textId="77777777" w:rsidTr="00262728">
        <w:trPr>
          <w:trHeight w:val="417"/>
        </w:trPr>
        <w:tc>
          <w:tcPr>
            <w:tcW w:w="1417" w:type="dxa"/>
            <w:vMerge/>
          </w:tcPr>
          <w:p w14:paraId="52D70BF2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F21E1B" w14:textId="77777777" w:rsidR="00CF6288" w:rsidRPr="003369E3" w:rsidRDefault="00CF6288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633" w:type="dxa"/>
          </w:tcPr>
          <w:p w14:paraId="4979A775" w14:textId="77777777" w:rsidR="00CF6288" w:rsidRPr="003369E3" w:rsidRDefault="00CF6288" w:rsidP="0000373D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11CF3706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557E93E8" w14:textId="77777777" w:rsidR="00653AEA" w:rsidRPr="003369E3" w:rsidRDefault="00653AEA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73FD03FE" w14:textId="77777777" w:rsidR="00653AEA" w:rsidRPr="003369E3" w:rsidRDefault="00653AEA" w:rsidP="0000373D">
      <w:pPr>
        <w:widowControl/>
        <w:jc w:val="center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里庄町</w:t>
      </w:r>
      <w:r w:rsidR="000436AE" w:rsidRPr="003369E3">
        <w:rPr>
          <w:rFonts w:hAnsi="ＭＳ 明朝" w:cs="ＭＳ Ｐゴシック" w:hint="eastAsia"/>
          <w:kern w:val="0"/>
          <w:szCs w:val="24"/>
        </w:rPr>
        <w:t>町道清掃</w:t>
      </w:r>
      <w:r w:rsidRPr="003369E3">
        <w:rPr>
          <w:rFonts w:hAnsi="ＭＳ 明朝" w:cs="ＭＳ Ｐゴシック" w:hint="eastAsia"/>
          <w:kern w:val="0"/>
          <w:szCs w:val="24"/>
        </w:rPr>
        <w:t>草刈機</w:t>
      </w:r>
      <w:r w:rsidR="00F56EF6" w:rsidRPr="003369E3">
        <w:rPr>
          <w:rFonts w:hAnsi="ＭＳ 明朝" w:cs="ＭＳ Ｐゴシック" w:hint="eastAsia"/>
          <w:kern w:val="0"/>
          <w:szCs w:val="24"/>
        </w:rPr>
        <w:t>燃料代等助成金</w:t>
      </w:r>
      <w:r w:rsidRPr="003369E3">
        <w:rPr>
          <w:rFonts w:hAnsi="ＭＳ 明朝" w:cs="ＭＳ Ｐゴシック" w:hint="eastAsia"/>
          <w:kern w:val="0"/>
          <w:szCs w:val="24"/>
        </w:rPr>
        <w:t>請求書</w:t>
      </w:r>
    </w:p>
    <w:p w14:paraId="4C8F29DF" w14:textId="77777777" w:rsidR="004E6743" w:rsidRPr="003369E3" w:rsidRDefault="004E6743" w:rsidP="0000373D">
      <w:pPr>
        <w:widowControl/>
        <w:jc w:val="center"/>
        <w:rPr>
          <w:rFonts w:hAnsi="ＭＳ 明朝" w:cs="ＭＳ Ｐゴシック"/>
          <w:kern w:val="0"/>
          <w:szCs w:val="24"/>
        </w:rPr>
      </w:pPr>
    </w:p>
    <w:p w14:paraId="2B4640EE" w14:textId="77777777" w:rsidR="00CF6288" w:rsidRPr="003369E3" w:rsidRDefault="00CF6288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4135BA09" w14:textId="77777777" w:rsidR="00CF6288" w:rsidRPr="003369E3" w:rsidRDefault="003434A6" w:rsidP="0000373D">
      <w:pPr>
        <w:widowControl/>
        <w:ind w:firstLineChars="400" w:firstLine="960"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年度里庄町</w:t>
      </w:r>
      <w:r w:rsidR="000436AE" w:rsidRPr="003369E3">
        <w:rPr>
          <w:rFonts w:hAnsi="ＭＳ 明朝" w:cs="ＭＳ Ｐゴシック" w:hint="eastAsia"/>
          <w:kern w:val="0"/>
          <w:szCs w:val="24"/>
        </w:rPr>
        <w:t>町道清掃</w:t>
      </w:r>
      <w:r w:rsidRPr="003369E3">
        <w:rPr>
          <w:rFonts w:hAnsi="ＭＳ 明朝" w:cs="ＭＳ Ｐゴシック" w:hint="eastAsia"/>
          <w:kern w:val="0"/>
          <w:szCs w:val="24"/>
        </w:rPr>
        <w:t>草刈機</w:t>
      </w:r>
      <w:r w:rsidR="00F56EF6" w:rsidRPr="003369E3">
        <w:rPr>
          <w:rFonts w:hAnsi="ＭＳ 明朝" w:cs="ＭＳ Ｐゴシック" w:hint="eastAsia"/>
          <w:kern w:val="0"/>
          <w:szCs w:val="24"/>
        </w:rPr>
        <w:t>燃料代等助成金</w:t>
      </w:r>
      <w:r w:rsidRPr="003369E3">
        <w:rPr>
          <w:rFonts w:hAnsi="ＭＳ 明朝" w:cs="ＭＳ Ｐゴシック" w:hint="eastAsia"/>
          <w:kern w:val="0"/>
          <w:szCs w:val="24"/>
        </w:rPr>
        <w:t>の交付について、</w:t>
      </w:r>
      <w:r w:rsidR="000753BC" w:rsidRPr="003369E3">
        <w:rPr>
          <w:rFonts w:hAnsi="ＭＳ 明朝" w:cs="ＭＳ Ｐゴシック" w:hint="eastAsia"/>
          <w:kern w:val="0"/>
          <w:szCs w:val="24"/>
        </w:rPr>
        <w:t>里庄町</w:t>
      </w:r>
      <w:r w:rsidR="000436AE" w:rsidRPr="003369E3">
        <w:rPr>
          <w:rFonts w:hAnsi="ＭＳ 明朝" w:cs="ＭＳ Ｐゴシック" w:hint="eastAsia"/>
          <w:kern w:val="0"/>
          <w:szCs w:val="24"/>
        </w:rPr>
        <w:t>町道清掃</w:t>
      </w:r>
      <w:r w:rsidR="000753BC" w:rsidRPr="003369E3">
        <w:rPr>
          <w:rFonts w:hAnsi="ＭＳ 明朝" w:cs="ＭＳ Ｐゴシック" w:hint="eastAsia"/>
          <w:kern w:val="0"/>
          <w:szCs w:val="24"/>
        </w:rPr>
        <w:t>草刈機</w:t>
      </w:r>
      <w:r w:rsidR="00F56EF6" w:rsidRPr="003369E3">
        <w:rPr>
          <w:rFonts w:hAnsi="ＭＳ 明朝" w:cs="ＭＳ Ｐゴシック" w:hint="eastAsia"/>
          <w:kern w:val="0"/>
          <w:szCs w:val="24"/>
        </w:rPr>
        <w:t>燃料代等助成金</w:t>
      </w:r>
      <w:r w:rsidR="000753BC" w:rsidRPr="003369E3">
        <w:rPr>
          <w:rFonts w:hAnsi="ＭＳ 明朝" w:cs="ＭＳ Ｐゴシック" w:hint="eastAsia"/>
          <w:kern w:val="0"/>
          <w:szCs w:val="24"/>
        </w:rPr>
        <w:t>交付要綱</w:t>
      </w:r>
      <w:r w:rsidRPr="003369E3">
        <w:rPr>
          <w:rFonts w:hAnsi="ＭＳ 明朝" w:cs="ＭＳ Ｐゴシック" w:hint="eastAsia"/>
          <w:kern w:val="0"/>
          <w:szCs w:val="24"/>
        </w:rPr>
        <w:t>第</w:t>
      </w:r>
      <w:r w:rsidR="00DC76A0" w:rsidRPr="003369E3">
        <w:rPr>
          <w:rFonts w:hAnsi="ＭＳ 明朝" w:cs="ＭＳ Ｐゴシック"/>
          <w:kern w:val="0"/>
          <w:szCs w:val="24"/>
        </w:rPr>
        <w:t>11</w:t>
      </w:r>
      <w:r w:rsidRPr="003369E3">
        <w:rPr>
          <w:rFonts w:hAnsi="ＭＳ 明朝" w:cs="ＭＳ Ｐゴシック" w:hint="eastAsia"/>
          <w:kern w:val="0"/>
          <w:szCs w:val="24"/>
        </w:rPr>
        <w:t>条の規定により次のとおり請求します。</w:t>
      </w:r>
    </w:p>
    <w:p w14:paraId="452EC15D" w14:textId="77777777" w:rsidR="003434A6" w:rsidRPr="003369E3" w:rsidRDefault="003434A6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2DBCDB50" w14:textId="77777777" w:rsidR="003434A6" w:rsidRPr="003369E3" w:rsidRDefault="003434A6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41364D53" w14:textId="77777777" w:rsidR="004E6743" w:rsidRPr="003369E3" w:rsidRDefault="004E6743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5B414B02" w14:textId="77777777" w:rsidR="004E6743" w:rsidRPr="003369E3" w:rsidRDefault="004E6743" w:rsidP="0000373D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72E76E1B" w14:textId="77777777" w:rsidR="007373D5" w:rsidRPr="003369E3" w:rsidRDefault="007373D5" w:rsidP="0000373D">
      <w:pPr>
        <w:widowControl/>
        <w:jc w:val="center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請求額（</w:t>
      </w:r>
      <w:r w:rsidR="009353C8" w:rsidRPr="003369E3">
        <w:rPr>
          <w:rFonts w:hAnsi="ＭＳ 明朝" w:cs="ＭＳ Ｐゴシック" w:hint="eastAsia"/>
          <w:kern w:val="0"/>
          <w:szCs w:val="24"/>
        </w:rPr>
        <w:t>助成金</w:t>
      </w:r>
      <w:r w:rsidRPr="003369E3">
        <w:rPr>
          <w:rFonts w:hAnsi="ＭＳ 明朝" w:cs="ＭＳ Ｐゴシック" w:hint="eastAsia"/>
          <w:kern w:val="0"/>
          <w:szCs w:val="24"/>
        </w:rPr>
        <w:t>の確定額）</w:t>
      </w:r>
      <w:r w:rsidRPr="003369E3">
        <w:rPr>
          <w:rFonts w:hAnsi="ＭＳ 明朝" w:cs="ＭＳ Ｐゴシック"/>
          <w:kern w:val="0"/>
          <w:szCs w:val="24"/>
        </w:rPr>
        <w:tab/>
      </w:r>
      <w:r w:rsidRPr="003369E3">
        <w:rPr>
          <w:rFonts w:hAnsi="ＭＳ 明朝" w:cs="ＭＳ Ｐゴシック" w:hint="eastAsia"/>
          <w:kern w:val="0"/>
          <w:szCs w:val="24"/>
        </w:rPr>
        <w:t>金</w:t>
      </w:r>
      <w:r w:rsidRPr="003369E3">
        <w:rPr>
          <w:rFonts w:hAnsi="ＭＳ 明朝" w:cs="ＭＳ Ｐゴシック"/>
          <w:kern w:val="0"/>
          <w:szCs w:val="24"/>
        </w:rPr>
        <w:tab/>
      </w:r>
      <w:r w:rsidRPr="003369E3">
        <w:rPr>
          <w:rFonts w:hAnsi="ＭＳ 明朝" w:cs="ＭＳ Ｐゴシック"/>
          <w:kern w:val="0"/>
          <w:szCs w:val="24"/>
        </w:rPr>
        <w:tab/>
      </w:r>
      <w:r w:rsidRPr="003369E3">
        <w:rPr>
          <w:rFonts w:hAnsi="ＭＳ 明朝" w:cs="ＭＳ Ｐゴシック" w:hint="eastAsia"/>
          <w:kern w:val="0"/>
          <w:szCs w:val="24"/>
        </w:rPr>
        <w:t xml:space="preserve">　　円</w:t>
      </w:r>
    </w:p>
    <w:p w14:paraId="3377EE9B" w14:textId="77777777" w:rsidR="003434A6" w:rsidRPr="003369E3" w:rsidRDefault="003434A6" w:rsidP="0000373D">
      <w:pPr>
        <w:widowControl/>
        <w:rPr>
          <w:rFonts w:hAnsi="ＭＳ 明朝" w:cs="ＭＳ Ｐゴシック"/>
          <w:kern w:val="0"/>
          <w:szCs w:val="24"/>
        </w:rPr>
      </w:pPr>
    </w:p>
    <w:p w14:paraId="1B098042" w14:textId="77777777" w:rsidR="00EF6BB3" w:rsidRPr="003369E3" w:rsidRDefault="00EF6BB3" w:rsidP="0000373D">
      <w:pPr>
        <w:widowControl/>
        <w:rPr>
          <w:rFonts w:hAnsi="ＭＳ 明朝" w:cs="ＭＳ Ｐゴシック"/>
          <w:kern w:val="0"/>
          <w:szCs w:val="24"/>
        </w:rPr>
      </w:pPr>
    </w:p>
    <w:p w14:paraId="568A368C" w14:textId="77777777" w:rsidR="00503BED" w:rsidRPr="003369E3" w:rsidRDefault="00503BED" w:rsidP="0000373D">
      <w:pPr>
        <w:widowControl/>
        <w:rPr>
          <w:rFonts w:hAnsi="ＭＳ 明朝" w:cs="ＭＳ Ｐゴシック"/>
          <w:kern w:val="0"/>
          <w:szCs w:val="24"/>
        </w:rPr>
      </w:pPr>
    </w:p>
    <w:p w14:paraId="0F5B7925" w14:textId="77777777" w:rsidR="00503BED" w:rsidRPr="003369E3" w:rsidRDefault="00EF6BB3" w:rsidP="0000373D">
      <w:pPr>
        <w:widowControl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振込先口座情報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3844"/>
        <w:gridCol w:w="2255"/>
        <w:gridCol w:w="2042"/>
      </w:tblGrid>
      <w:tr w:rsidR="00503BED" w:rsidRPr="003369E3" w14:paraId="270B5192" w14:textId="77777777" w:rsidTr="00EF6BB3">
        <w:trPr>
          <w:trHeight w:val="513"/>
        </w:trPr>
        <w:tc>
          <w:tcPr>
            <w:tcW w:w="1526" w:type="dxa"/>
            <w:vMerge w:val="restart"/>
            <w:vAlign w:val="center"/>
          </w:tcPr>
          <w:p w14:paraId="43434394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振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  <w:r w:rsidRPr="003369E3">
              <w:rPr>
                <w:rFonts w:hAnsi="ＭＳ 明朝" w:cs="ＭＳ Ｐゴシック" w:hint="eastAsia"/>
                <w:kern w:val="0"/>
                <w:szCs w:val="24"/>
              </w:rPr>
              <w:t>込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先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06845505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金　融　機　関　名</w:t>
            </w:r>
          </w:p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1DBE4289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預金の種類</w:t>
            </w:r>
          </w:p>
        </w:tc>
      </w:tr>
      <w:tr w:rsidR="00503BED" w:rsidRPr="003369E3" w14:paraId="076421B8" w14:textId="77777777" w:rsidTr="00EF6BB3">
        <w:tc>
          <w:tcPr>
            <w:tcW w:w="1526" w:type="dxa"/>
            <w:vMerge/>
            <w:vAlign w:val="center"/>
          </w:tcPr>
          <w:p w14:paraId="784512AC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EA3903" w14:textId="77777777" w:rsidR="00503BED" w:rsidRPr="003369E3" w:rsidRDefault="00503BED" w:rsidP="0000373D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銀　　行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</w:p>
          <w:p w14:paraId="1099EA8E" w14:textId="77777777" w:rsidR="00503BED" w:rsidRPr="003369E3" w:rsidRDefault="00503BED" w:rsidP="0000373D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信用金庫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</w:p>
          <w:p w14:paraId="7BC8017B" w14:textId="77777777" w:rsidR="00503BED" w:rsidRPr="003369E3" w:rsidRDefault="00503BED" w:rsidP="0000373D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信用組合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</w:p>
          <w:p w14:paraId="42EDB8DB" w14:textId="77777777" w:rsidR="00503BED" w:rsidRPr="003369E3" w:rsidRDefault="00503BED" w:rsidP="0000373D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農　　協</w:t>
            </w:r>
            <w:r w:rsidRPr="003369E3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D97610" w14:textId="77777777" w:rsidR="00503BED" w:rsidRPr="003369E3" w:rsidRDefault="00503BED" w:rsidP="0000373D">
            <w:pPr>
              <w:widowControl/>
              <w:ind w:firstLineChars="600" w:firstLine="1440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本店</w:t>
            </w:r>
          </w:p>
          <w:p w14:paraId="159308C0" w14:textId="77777777" w:rsidR="00503BED" w:rsidRPr="003369E3" w:rsidRDefault="00503BED" w:rsidP="0000373D">
            <w:pPr>
              <w:widowControl/>
              <w:ind w:firstLineChars="600" w:firstLine="1440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支店</w:t>
            </w:r>
          </w:p>
          <w:p w14:paraId="44C3656C" w14:textId="77777777" w:rsidR="00503BED" w:rsidRPr="003369E3" w:rsidRDefault="00503BED" w:rsidP="0000373D">
            <w:pPr>
              <w:widowControl/>
              <w:ind w:firstLineChars="600" w:firstLine="1440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本所</w:t>
            </w:r>
          </w:p>
          <w:p w14:paraId="1716B881" w14:textId="77777777" w:rsidR="00503BED" w:rsidRPr="003369E3" w:rsidRDefault="00503BED" w:rsidP="0000373D">
            <w:pPr>
              <w:widowControl/>
              <w:ind w:firstLineChars="600" w:firstLine="1440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支所</w:t>
            </w:r>
          </w:p>
          <w:p w14:paraId="5DB0DF4A" w14:textId="77777777" w:rsidR="00503BED" w:rsidRPr="003369E3" w:rsidRDefault="00503BED" w:rsidP="0000373D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店名：</w:t>
            </w:r>
          </w:p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14:paraId="6572FD16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普通・当座</w:t>
            </w:r>
          </w:p>
        </w:tc>
      </w:tr>
      <w:tr w:rsidR="00503BED" w:rsidRPr="003369E3" w14:paraId="2E701E95" w14:textId="77777777" w:rsidTr="00EF6BB3">
        <w:trPr>
          <w:trHeight w:val="459"/>
        </w:trPr>
        <w:tc>
          <w:tcPr>
            <w:tcW w:w="1526" w:type="dxa"/>
            <w:vMerge/>
            <w:vAlign w:val="center"/>
          </w:tcPr>
          <w:p w14:paraId="276E3276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92AF8F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65E0DC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口座名義人（フリガナ）</w:t>
            </w:r>
          </w:p>
        </w:tc>
      </w:tr>
      <w:tr w:rsidR="00503BED" w:rsidRPr="003369E3" w14:paraId="6EFB056E" w14:textId="77777777" w:rsidTr="00EF6BB3">
        <w:trPr>
          <w:trHeight w:val="574"/>
        </w:trPr>
        <w:tc>
          <w:tcPr>
            <w:tcW w:w="1526" w:type="dxa"/>
            <w:vMerge/>
            <w:vAlign w:val="center"/>
          </w:tcPr>
          <w:p w14:paraId="1E51F89F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BBB1F8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A75880" w14:textId="77777777" w:rsidR="00503BED" w:rsidRPr="003369E3" w:rsidRDefault="00503BED" w:rsidP="0000373D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2F0C527C" w14:textId="77777777" w:rsidR="00503BED" w:rsidRPr="0000373D" w:rsidRDefault="00503BED" w:rsidP="0000373D">
      <w:pPr>
        <w:widowControl/>
        <w:rPr>
          <w:rFonts w:hAnsi="ＭＳ 明朝" w:cs="ＭＳ Ｐゴシック"/>
          <w:kern w:val="0"/>
          <w:szCs w:val="24"/>
        </w:rPr>
      </w:pPr>
    </w:p>
    <w:sectPr w:rsidR="00503BED" w:rsidRPr="0000373D" w:rsidSect="00E84FEE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2B49"/>
    <w:multiLevelType w:val="hybridMultilevel"/>
    <w:tmpl w:val="FFFFFFFF"/>
    <w:lvl w:ilvl="0" w:tplc="22709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27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8"/>
    <w:rsid w:val="0000373D"/>
    <w:rsid w:val="000145A3"/>
    <w:rsid w:val="000436AE"/>
    <w:rsid w:val="00052079"/>
    <w:rsid w:val="00053E7C"/>
    <w:rsid w:val="000753BC"/>
    <w:rsid w:val="00103CD0"/>
    <w:rsid w:val="001144AB"/>
    <w:rsid w:val="001160FE"/>
    <w:rsid w:val="00192F34"/>
    <w:rsid w:val="001943BE"/>
    <w:rsid w:val="001E4BE8"/>
    <w:rsid w:val="001F5C36"/>
    <w:rsid w:val="00211AA5"/>
    <w:rsid w:val="0023045E"/>
    <w:rsid w:val="00235725"/>
    <w:rsid w:val="00262728"/>
    <w:rsid w:val="002822FA"/>
    <w:rsid w:val="002A5761"/>
    <w:rsid w:val="002B5C42"/>
    <w:rsid w:val="002D350B"/>
    <w:rsid w:val="003262BD"/>
    <w:rsid w:val="003369E3"/>
    <w:rsid w:val="003434A6"/>
    <w:rsid w:val="00372C66"/>
    <w:rsid w:val="003A6BC5"/>
    <w:rsid w:val="003E1AD0"/>
    <w:rsid w:val="00412B2F"/>
    <w:rsid w:val="00492CD3"/>
    <w:rsid w:val="004D1F67"/>
    <w:rsid w:val="004E6743"/>
    <w:rsid w:val="004E6C98"/>
    <w:rsid w:val="00503BED"/>
    <w:rsid w:val="005754B8"/>
    <w:rsid w:val="00582648"/>
    <w:rsid w:val="005A2D3E"/>
    <w:rsid w:val="006300D5"/>
    <w:rsid w:val="006336DF"/>
    <w:rsid w:val="0064404D"/>
    <w:rsid w:val="00651958"/>
    <w:rsid w:val="00653AEA"/>
    <w:rsid w:val="00673520"/>
    <w:rsid w:val="006737E4"/>
    <w:rsid w:val="00685401"/>
    <w:rsid w:val="006A32CF"/>
    <w:rsid w:val="00715814"/>
    <w:rsid w:val="007373D5"/>
    <w:rsid w:val="00790B5A"/>
    <w:rsid w:val="007A3653"/>
    <w:rsid w:val="007E38F8"/>
    <w:rsid w:val="0090706A"/>
    <w:rsid w:val="00924857"/>
    <w:rsid w:val="009353C8"/>
    <w:rsid w:val="00991603"/>
    <w:rsid w:val="00A1650F"/>
    <w:rsid w:val="00A34AA8"/>
    <w:rsid w:val="00A5119E"/>
    <w:rsid w:val="00A6277B"/>
    <w:rsid w:val="00AD5140"/>
    <w:rsid w:val="00B20539"/>
    <w:rsid w:val="00BA44CF"/>
    <w:rsid w:val="00BE05E8"/>
    <w:rsid w:val="00C225D1"/>
    <w:rsid w:val="00C3624E"/>
    <w:rsid w:val="00CC275A"/>
    <w:rsid w:val="00CF6288"/>
    <w:rsid w:val="00D0134C"/>
    <w:rsid w:val="00D10EFD"/>
    <w:rsid w:val="00D44F09"/>
    <w:rsid w:val="00D60623"/>
    <w:rsid w:val="00DC76A0"/>
    <w:rsid w:val="00E1478E"/>
    <w:rsid w:val="00E25189"/>
    <w:rsid w:val="00E452CB"/>
    <w:rsid w:val="00E84FEE"/>
    <w:rsid w:val="00E900AD"/>
    <w:rsid w:val="00EE53D2"/>
    <w:rsid w:val="00EF6BB3"/>
    <w:rsid w:val="00EF7967"/>
    <w:rsid w:val="00F06100"/>
    <w:rsid w:val="00F4064E"/>
    <w:rsid w:val="00F56EF6"/>
    <w:rsid w:val="00F65001"/>
    <w:rsid w:val="00FB2B60"/>
    <w:rsid w:val="00FC33B3"/>
    <w:rsid w:val="00FC6ECF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89F99"/>
  <w14:defaultImageDpi w14:val="0"/>
  <w15:docId w15:val="{46164AF6-3C2F-4DA3-82DE-2054ADA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89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5754B8"/>
    <w:rPr>
      <w:rFonts w:cs="Times New Roman"/>
    </w:rPr>
  </w:style>
  <w:style w:type="table" w:styleId="a3">
    <w:name w:val="Table Grid"/>
    <w:basedOn w:val="a1"/>
    <w:uiPriority w:val="39"/>
    <w:rsid w:val="007E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36DF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336DF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6336DF"/>
    <w:rPr>
      <w:rFonts w:ascii="ＭＳ 明朝" w:eastAsia="ＭＳ 明朝"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6D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336DF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B981-8231-4973-B763-22CE3F3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3</cp:revision>
  <cp:lastPrinted>2023-11-28T07:47:00Z</cp:lastPrinted>
  <dcterms:created xsi:type="dcterms:W3CDTF">2024-05-02T04:43:00Z</dcterms:created>
  <dcterms:modified xsi:type="dcterms:W3CDTF">2024-05-09T01:33:00Z</dcterms:modified>
</cp:coreProperties>
</file>